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C" w:rsidRDefault="0056396C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SchoolsPlus and School Social Work is seeking </w:t>
      </w:r>
    </w:p>
    <w:p w:rsidR="0056396C" w:rsidRDefault="0056396C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96"/>
          <w:szCs w:val="96"/>
          <w:lang w:val="en-US"/>
        </w:rPr>
        <w:t xml:space="preserve">Christmas Donations </w:t>
      </w:r>
    </w:p>
    <w:p w:rsidR="0056396C" w:rsidRDefault="0056396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6396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6396C" w:rsidRDefault="0056396C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SchoolsPlus is putting together a Christmas Stocking Drive and is seeking out donations from our community. </w:t>
      </w:r>
    </w:p>
    <w:p w:rsidR="0056396C" w:rsidRDefault="0056396C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This might include: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Toothbrushes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Deodorant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Small toys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School supplies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Hair brushes and accessories 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Candy (peanut/nut free)</w:t>
      </w:r>
    </w:p>
    <w:p w:rsidR="0056396C" w:rsidRDefault="0056396C" w:rsidP="0056396C">
      <w:pPr>
        <w:numPr>
          <w:ilvl w:val="0"/>
          <w:numId w:val="1"/>
        </w:numPr>
        <w:ind w:left="283" w:hanging="283"/>
        <w:jc w:val="center"/>
        <w:rPr>
          <w:color w:val="auto"/>
          <w:kern w:val="0"/>
          <w:sz w:val="24"/>
          <w:szCs w:val="24"/>
        </w:rPr>
      </w:pPr>
    </w:p>
    <w:p w:rsidR="0056396C" w:rsidRDefault="0056396C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6396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6396C" w:rsidRDefault="0056396C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Please contact Kim Gariepy or Alison MacLellan if you wish to make a donation. </w:t>
      </w:r>
    </w:p>
    <w:p w:rsidR="0056396C" w:rsidRDefault="0056396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Call/text Kim: 902-221-5954 Email: </w:t>
      </w:r>
      <w:r>
        <w:rPr>
          <w:sz w:val="40"/>
          <w:szCs w:val="40"/>
          <w:lang w:val="en-US"/>
        </w:rPr>
        <w:lastRenderedPageBreak/>
        <w:t>Kimberly.gariepy@hrce.ca</w:t>
      </w:r>
    </w:p>
    <w:p w:rsidR="00000000" w:rsidRDefault="0056396C" w:rsidP="0056396C">
      <w:r>
        <w:rPr>
          <w:sz w:val="40"/>
          <w:szCs w:val="40"/>
          <w:lang w:val="en-US"/>
        </w:rPr>
        <w:t>Call/text Alison: 902-476-6310 email: amaclellan@hrce.ca</w:t>
      </w:r>
    </w:p>
    <w:sectPr w:rsidR="00000000" w:rsidSect="0056396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E65A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96C"/>
    <w:rsid w:val="005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EB9FB1C-D2CE-4DF6-93E3-56C8B4CE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2021-11-15T17:15:00Z</dcterms:created>
</cp:coreProperties>
</file>